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24550" cy="141922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24550" cy="141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24550" cy="141922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24550" cy="1419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EF69F09-1A26-4ECA-AFFA-CFFC3393B05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E53D74E-E816-418F-86C2-87ACE6D85F7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9105D80-DCED-41F7-9F24-433B008C2A8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5FEB5DF-BF59-4FC4-8F94-6EF046F4C61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DFD8AB5-B06B-4E38-BE7F-47653766FEB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FDAC812-EC31-4AA3-B73E-7A3EA31BEAD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658FB40-2AA1-4ADD-BBFD-7D9603F96ED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EAFF226-BF99-40A5-939B-8DCEE3028E0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F94A9C0-F222-4A8E-B849-888D4720ABD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2EF15FF"/>
    <w:rsid w:val="13833692"/>
    <w:rsid w:val="14891B03"/>
    <w:rsid w:val="15722EBE"/>
    <w:rsid w:val="167A75DF"/>
    <w:rsid w:val="172D3FC7"/>
    <w:rsid w:val="17A30BB8"/>
    <w:rsid w:val="1C424847"/>
    <w:rsid w:val="205960A0"/>
    <w:rsid w:val="21C612F9"/>
    <w:rsid w:val="22101FCE"/>
    <w:rsid w:val="22BC40EE"/>
    <w:rsid w:val="235C138F"/>
    <w:rsid w:val="249D36AC"/>
    <w:rsid w:val="272B3446"/>
    <w:rsid w:val="27655BCE"/>
    <w:rsid w:val="2C4555B0"/>
    <w:rsid w:val="2D5518C4"/>
    <w:rsid w:val="30493049"/>
    <w:rsid w:val="310F6E39"/>
    <w:rsid w:val="36EE58FB"/>
    <w:rsid w:val="3E9965AB"/>
    <w:rsid w:val="409600AD"/>
    <w:rsid w:val="43E96D52"/>
    <w:rsid w:val="443A7903"/>
    <w:rsid w:val="47C55E62"/>
    <w:rsid w:val="491417C2"/>
    <w:rsid w:val="4DFA7C76"/>
    <w:rsid w:val="4EDC3800"/>
    <w:rsid w:val="4FA24B26"/>
    <w:rsid w:val="50251915"/>
    <w:rsid w:val="51226A29"/>
    <w:rsid w:val="51265348"/>
    <w:rsid w:val="51FC2442"/>
    <w:rsid w:val="556265E3"/>
    <w:rsid w:val="5EA03717"/>
    <w:rsid w:val="5FCF5FCB"/>
    <w:rsid w:val="68E94F95"/>
    <w:rsid w:val="6A9D0582"/>
    <w:rsid w:val="6BE95187"/>
    <w:rsid w:val="6C25623C"/>
    <w:rsid w:val="6E7E5638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2024-05-22T02:31:36Z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8733E79057D24FD4821EB048610B689C_13</vt:lpwstr>
  </property>
</Properties>
</file>